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CA" w:rsidRDefault="00DC44CA">
      <w:r>
        <w:t xml:space="preserve">                                                          DEPENDANCE NUMERIQUE</w:t>
      </w:r>
    </w:p>
    <w:p w:rsidR="00426834" w:rsidRDefault="00426834">
      <w:r>
        <w:t>COLLEGE</w:t>
      </w:r>
    </w:p>
    <w:p w:rsidR="00FC0A25" w:rsidRDefault="002D18BB" w:rsidP="00301209">
      <w:r w:rsidRPr="002D18BB">
        <w:t xml:space="preserve">MORGENSTERN, Susie. </w:t>
      </w:r>
      <w:proofErr w:type="spellStart"/>
      <w:proofErr w:type="gramStart"/>
      <w:r w:rsidRPr="002D18BB">
        <w:t>iM</w:t>
      </w:r>
      <w:proofErr w:type="gramEnd"/>
      <w:r w:rsidRPr="002D18BB">
        <w:t>@mie</w:t>
      </w:r>
      <w:proofErr w:type="spellEnd"/>
      <w:r w:rsidRPr="002D18BB">
        <w:t>. Ecole des Loisirs, 2015.  À seize ans, Sam est un junkie, un accro, un drogué d’Internet et des jeux vidéo. Pour le sevrer de l’écran et sauver son âme, ses parents ont décidé de l’envoyer à Nice, en pension chez Martha, sa grand-mère, qui coule une retraite paisible, sans ordinateur ni télévision ni portable. Arrivé là-bas, Sam n’a rien d’autre à faire que de lire, réviser son bac de français et jouer du piano tout en se faisant dorloter par sa grand-mère. Comme cure de désintoxication, on a connu pire, et Sam admet qu’il n’est pas vraiment malheureux… Juste terriblement en manque des moyens de communication que des milliers d’années de progrès technique ont mis à la disposition de l’homme moderne. Mais ça, comment le faire comprendre à Martha…</w:t>
      </w:r>
    </w:p>
    <w:p w:rsidR="002D18BB" w:rsidRDefault="002D18BB">
      <w:r w:rsidRPr="002D18BB">
        <w:t xml:space="preserve">RIGAL-GOULARD, Sophie. Quinze jours sans réseau.  </w:t>
      </w:r>
      <w:proofErr w:type="spellStart"/>
      <w:r w:rsidRPr="002D18BB">
        <w:t>Rageot</w:t>
      </w:r>
      <w:proofErr w:type="spellEnd"/>
      <w:r w:rsidRPr="002D18BB">
        <w:t xml:space="preserve"> (Grand format)</w:t>
      </w:r>
      <w:r w:rsidR="00426834">
        <w:t>,</w:t>
      </w:r>
      <w:r w:rsidRPr="002D18BB">
        <w:t xml:space="preserve"> 2017. Comment peut-on vivre quinze jours de vacances SANS </w:t>
      </w:r>
      <w:proofErr w:type="gramStart"/>
      <w:r w:rsidRPr="002D18BB">
        <w:t>RESEAU  ?</w:t>
      </w:r>
      <w:proofErr w:type="gramEnd"/>
      <w:r w:rsidRPr="002D18BB">
        <w:t xml:space="preserve"> C'est IMPOSSIBLE ! se dit Emilie qui vit dans une famille où grand frère, petit frère et parents sont hyper connectés, comme elle...Pourtant, Emilie va être projetée dans cet univers sans réseau puisqu' elle va partir pour quinze jours de "</w:t>
      </w:r>
      <w:proofErr w:type="spellStart"/>
      <w:r w:rsidRPr="002D18BB">
        <w:t>détox</w:t>
      </w:r>
      <w:proofErr w:type="spellEnd"/>
      <w:r w:rsidRPr="002D18BB">
        <w:t xml:space="preserve"> numérique" au fin fond de la Creuse, où il n'y a RIEN à faire. Un cauchemar ABSOLU ? Le résultat sera... inattendu !</w:t>
      </w:r>
    </w:p>
    <w:p w:rsidR="00F42642" w:rsidRDefault="00F42642" w:rsidP="00F42642">
      <w:r>
        <w:t xml:space="preserve">RIGAL-GOULARD, Sophie. Dix jours sans écrans. </w:t>
      </w:r>
      <w:proofErr w:type="spellStart"/>
      <w:r>
        <w:t>Rageot</w:t>
      </w:r>
      <w:proofErr w:type="spellEnd"/>
      <w:r w:rsidR="00B47433">
        <w:t xml:space="preserve"> (Grand format), 2015. </w:t>
      </w:r>
      <w:r>
        <w:t>Dix jours entiers sans le moindre écran ! C’est le challenge proposé à la classe de Louis et Paloma par leur maîtresse. Il faudra laisser éteints son ordinateur, sa télévision, sa console, et rester éloigné des téléphones portables et des tablettes…Si Paloma accepte de relever ce défi, Louis, lui, s’y oppose et crée même le club des « anti-défi ». Toutefois, dans les ateliers créés pour résister à l’attraction des écrans, les deux héros découvrent leurs points communs…</w:t>
      </w:r>
    </w:p>
    <w:p w:rsidR="002D18BB" w:rsidRDefault="002D18BB">
      <w:r w:rsidRPr="002D18BB">
        <w:t xml:space="preserve">WITEK, Jo. </w:t>
      </w:r>
      <w:proofErr w:type="spellStart"/>
      <w:r w:rsidRPr="002D18BB">
        <w:t>Mentine</w:t>
      </w:r>
      <w:proofErr w:type="spellEnd"/>
      <w:r w:rsidRPr="002D18BB">
        <w:t xml:space="preserve"> Tome 1 - Privée de réseau ! Flammarion jeunesse</w:t>
      </w:r>
      <w:r w:rsidR="00B47433">
        <w:t>, 2015</w:t>
      </w:r>
      <w:r w:rsidRPr="002D18BB">
        <w:t xml:space="preserve">. </w:t>
      </w:r>
      <w:proofErr w:type="spellStart"/>
      <w:r w:rsidRPr="002D18BB">
        <w:t>Mentine</w:t>
      </w:r>
      <w:proofErr w:type="spellEnd"/>
      <w:r w:rsidRPr="002D18BB">
        <w:t xml:space="preserve"> adore dépasser les limites, surtout celles de ses parents</w:t>
      </w:r>
      <w:r w:rsidR="00426834">
        <w:t xml:space="preserve"> </w:t>
      </w:r>
      <w:r w:rsidRPr="002D18BB">
        <w:t>!</w:t>
      </w:r>
      <w:r w:rsidR="00426834">
        <w:t xml:space="preserve"> </w:t>
      </w:r>
      <w:r w:rsidRPr="002D18BB">
        <w:t xml:space="preserve"> « 9,5 ! a hurlé papa avec une tête de seria</w:t>
      </w:r>
      <w:r w:rsidR="00426834">
        <w:t>l</w:t>
      </w:r>
      <w:r w:rsidRPr="002D18BB">
        <w:t xml:space="preserve"> killer</w:t>
      </w:r>
      <w:r w:rsidR="00426834">
        <w:t xml:space="preserve"> </w:t>
      </w:r>
      <w:r w:rsidRPr="002D18BB">
        <w:t>». Ma fille a sauté deux classes,</w:t>
      </w:r>
      <w:r w:rsidR="00426834">
        <w:t xml:space="preserve"> </w:t>
      </w:r>
      <w:r w:rsidRPr="002D18BB">
        <w:t>le QI d'Einstein et elle n'obtient pas la moyenne à son passage en troisième</w:t>
      </w:r>
      <w:r w:rsidR="00426834">
        <w:t xml:space="preserve"> </w:t>
      </w:r>
      <w:r w:rsidRPr="002D18BB">
        <w:t>! Dans ses conditions, ce sera donnant donnant. Une année scolaire pourrie égale un été pourri. C'est comme ça que j'ai été privée de mon stage de surf et de mes copines. La sentence est tombée</w:t>
      </w:r>
      <w:r w:rsidR="00426834">
        <w:t xml:space="preserve"> </w:t>
      </w:r>
      <w:r w:rsidRPr="002D18BB">
        <w:t>: mon père me condamnait à deux mois d'exil dans le Larzac. J’allais me retrouver sous la flotte à bouffer du fromage de chèvre dans un horrible sweat en polaire.</w:t>
      </w:r>
    </w:p>
    <w:p w:rsidR="00F130AC" w:rsidRDefault="00F130AC" w:rsidP="00F130AC">
      <w:r>
        <w:t>GE</w:t>
      </w:r>
      <w:r w:rsidR="00F42642">
        <w:t>P</w:t>
      </w:r>
      <w:r>
        <w:t xml:space="preserve">, CHAMBON, Edith. </w:t>
      </w:r>
      <w:r w:rsidRPr="00F130AC">
        <w:t>La vie sans portable</w:t>
      </w:r>
      <w:r>
        <w:t xml:space="preserve">. </w:t>
      </w:r>
      <w:proofErr w:type="spellStart"/>
      <w:r w:rsidRPr="00F130AC">
        <w:t>Mouck</w:t>
      </w:r>
      <w:proofErr w:type="spellEnd"/>
      <w:r>
        <w:t xml:space="preserve"> (Graines d’ados)</w:t>
      </w:r>
      <w:r w:rsidRPr="00F130AC">
        <w:t>, 2011</w:t>
      </w:r>
      <w:r>
        <w:t xml:space="preserve">. Roman graphique.  </w:t>
      </w:r>
      <w:r w:rsidRPr="00F130AC">
        <w:t>La vie sans portable c'est comme un hamburger sans ketchup, une nuit sans rêves. Demandez à Sonia ! Entre elle et son portable, c'est une grande amitié. Elle envoie des messages à ses copines, écoute de la musique, prend des photos et surtout communique avec le beau Salomé. Mais la prof de français confisque le portable.</w:t>
      </w:r>
    </w:p>
    <w:p w:rsidR="00F42642" w:rsidRDefault="00F42642" w:rsidP="00F130AC">
      <w:r w:rsidRPr="00F42642">
        <w:t>G</w:t>
      </w:r>
      <w:r>
        <w:t xml:space="preserve">EP, CHAMBON, </w:t>
      </w:r>
      <w:r w:rsidRPr="00F42642">
        <w:t>Edith</w:t>
      </w:r>
      <w:r>
        <w:t xml:space="preserve">. 273 amis. </w:t>
      </w:r>
      <w:proofErr w:type="spellStart"/>
      <w:r>
        <w:t>Mouck</w:t>
      </w:r>
      <w:proofErr w:type="spellEnd"/>
      <w:r>
        <w:t xml:space="preserve"> (Graines d’ados), 2018. Roman graphique. </w:t>
      </w:r>
      <w:r w:rsidRPr="00F42642">
        <w:t>La petite Sonia croit que plus on a d'amis sur les réseaux sociaux et plus on grandit vite. 273 amis ! C'est cool ! Jusqu'au jour où Sonia s'aperçoit qu'il vaut mieux tourner deux fois sa souris dans la main avant de tagguer une photo sur Facebook...</w:t>
      </w:r>
    </w:p>
    <w:p w:rsidR="002D18BB" w:rsidRDefault="002D18BB">
      <w:r w:rsidRPr="002D18BB">
        <w:t xml:space="preserve">TENO, Arthur. La Théorie du Complot. </w:t>
      </w:r>
      <w:proofErr w:type="spellStart"/>
      <w:r w:rsidRPr="002D18BB">
        <w:t>Scrineo</w:t>
      </w:r>
      <w:proofErr w:type="spellEnd"/>
      <w:r w:rsidRPr="002D18BB">
        <w:t xml:space="preserve">, 2018. Le quotidien d’un ado qui se prend au jeu dangereux de la désinformation et de la manipulation, sans en réaliser les conséquences…Sébastien est un geek de 15 ans dont le grand plaisir est de créer et lancer sur Internet des </w:t>
      </w:r>
      <w:proofErr w:type="spellStart"/>
      <w:r w:rsidRPr="002D18BB">
        <w:t>hoax</w:t>
      </w:r>
      <w:proofErr w:type="spellEnd"/>
      <w:r w:rsidRPr="002D18BB">
        <w:t xml:space="preserve"> et autres théories du complot. Les attaques terroristes du 13 novembre 2015 devraient être une aubaine pour </w:t>
      </w:r>
      <w:r w:rsidRPr="002D18BB">
        <w:lastRenderedPageBreak/>
        <w:t xml:space="preserve">diffuser une nouvelle théorie fumeuse. Pas cette fois ! La gravité des événements l’amène au contraire à mener le louable projet de créer un site d’information sur les attentats de Paris. Ce sera Vendredi maudit. La qualité de ce qu’il propose aux internautes lui vaut un beau succès d’audience, mais aussi d’attirer l’intérêt de gens suspects, dont un certain </w:t>
      </w:r>
      <w:proofErr w:type="spellStart"/>
      <w:r w:rsidRPr="002D18BB">
        <w:t>Lucidas</w:t>
      </w:r>
      <w:proofErr w:type="spellEnd"/>
      <w:r w:rsidRPr="002D18BB">
        <w:t xml:space="preserve"> qui prétend pouvoir alimenter Vendredi maudit d’informations exclusives et explosives sur la face cachée de cette action attribuée à </w:t>
      </w:r>
      <w:proofErr w:type="spellStart"/>
      <w:r w:rsidRPr="002D18BB">
        <w:t>Daech</w:t>
      </w:r>
      <w:proofErr w:type="spellEnd"/>
      <w:r w:rsidRPr="002D18BB">
        <w:t xml:space="preserve">. Le piège est tendu et le maître du </w:t>
      </w:r>
      <w:proofErr w:type="spellStart"/>
      <w:r w:rsidRPr="002D18BB">
        <w:t>hoax</w:t>
      </w:r>
      <w:proofErr w:type="spellEnd"/>
      <w:r w:rsidRPr="002D18BB">
        <w:t xml:space="preserve"> va s’y laisser prendre, comme on pactise avec le diable, méfiant mais trop fasciné par des perspectives mirobolantes. L’effet euphorisant de ces dernières va vite se dissiper. Mais il est déjà trop tard. La suite s’apparentera à une terrible glissade vers l’enfer. Or, comme chacun le sait, l’enfer n’a pas de sortie…</w:t>
      </w:r>
    </w:p>
    <w:p w:rsidR="002D18BB" w:rsidRDefault="002D18BB">
      <w:r w:rsidRPr="002D18BB">
        <w:t xml:space="preserve">ATGER, Antonin. </w:t>
      </w:r>
      <w:proofErr w:type="spellStart"/>
      <w:r w:rsidRPr="002D18BB">
        <w:t>Interfeel</w:t>
      </w:r>
      <w:proofErr w:type="spellEnd"/>
      <w:r w:rsidRPr="002D18BB">
        <w:t>. Pocket jeunesse</w:t>
      </w:r>
      <w:r w:rsidR="002B5BFF">
        <w:t>, 2018</w:t>
      </w:r>
      <w:r w:rsidRPr="002D18BB">
        <w:t xml:space="preserve">.  Dans un futur proche, </w:t>
      </w:r>
      <w:proofErr w:type="spellStart"/>
      <w:r w:rsidRPr="002D18BB">
        <w:t>Interfeel</w:t>
      </w:r>
      <w:proofErr w:type="spellEnd"/>
      <w:r w:rsidRPr="002D18BB">
        <w:t xml:space="preserve"> est un nouveau réseau social permettant de partager ses émotions. Il n'est désormais plus possible de mentir ou cacher ce que l'on ressent. Nathan, 16 ans, a grandi avec </w:t>
      </w:r>
      <w:proofErr w:type="spellStart"/>
      <w:r w:rsidRPr="002D18BB">
        <w:t>Interfeel</w:t>
      </w:r>
      <w:proofErr w:type="spellEnd"/>
      <w:r w:rsidRPr="002D18BB">
        <w:t>, et connaître les émotions de ses amis lui semble tout aussi naturel que de respirer. Mais un événement tragique va se produire sous ses yeux bouleverser ses certitudes. Qu'est-ce vraiment qu'</w:t>
      </w:r>
      <w:proofErr w:type="spellStart"/>
      <w:r w:rsidRPr="002D18BB">
        <w:t>Interfeel</w:t>
      </w:r>
      <w:proofErr w:type="spellEnd"/>
      <w:r w:rsidRPr="002D18BB">
        <w:t xml:space="preserve"> ? Quel secret se cache derrière ce système que le monde entier utilise ?</w:t>
      </w:r>
    </w:p>
    <w:p w:rsidR="002B5BFF" w:rsidRDefault="002B5BFF">
      <w:r>
        <w:t xml:space="preserve">GARDNER, Sally ; BECK, Zoe. </w:t>
      </w:r>
      <w:proofErr w:type="spellStart"/>
      <w:r>
        <w:t>Fake</w:t>
      </w:r>
      <w:proofErr w:type="spellEnd"/>
      <w:r>
        <w:t xml:space="preserve"> ! </w:t>
      </w:r>
      <w:proofErr w:type="spellStart"/>
      <w:r>
        <w:t>Fake</w:t>
      </w:r>
      <w:proofErr w:type="spellEnd"/>
      <w:r>
        <w:t xml:space="preserve"> ! </w:t>
      </w:r>
      <w:proofErr w:type="spellStart"/>
      <w:r>
        <w:t>Fake</w:t>
      </w:r>
      <w:proofErr w:type="spellEnd"/>
      <w:r>
        <w:t xml:space="preserve"> ! Milan, 2016. </w:t>
      </w:r>
      <w:r w:rsidRPr="002B5BFF">
        <w:t>Un prénom pourri, des chaussures taille 49 : Edvard, 14 ans, pas un poil sur le torse, est mal parti pour séduire Constance. Alors, sur Facebook, il devient Jason, Américain en voyage scolaire. La belle croque à l’hameçon et en demande toujours plus. De mensonge en mensonge, la machine s’emballe…</w:t>
      </w:r>
    </w:p>
    <w:p w:rsidR="002D18BB" w:rsidRDefault="002D18BB">
      <w:r w:rsidRPr="002D18BB">
        <w:t xml:space="preserve">CHARBONNEAU, Joëlle. </w:t>
      </w:r>
      <w:proofErr w:type="spellStart"/>
      <w:r w:rsidRPr="002D18BB">
        <w:t>Need</w:t>
      </w:r>
      <w:proofErr w:type="spellEnd"/>
      <w:r w:rsidRPr="002D18BB">
        <w:t>. Milan</w:t>
      </w:r>
      <w:r w:rsidR="00B47433">
        <w:t>, 2016</w:t>
      </w:r>
      <w:r w:rsidRPr="002D18BB">
        <w:t xml:space="preserve">.  Les adolescents du lycée de </w:t>
      </w:r>
      <w:proofErr w:type="spellStart"/>
      <w:r w:rsidRPr="002D18BB">
        <w:t>Nottawa</w:t>
      </w:r>
      <w:proofErr w:type="spellEnd"/>
      <w:r w:rsidRPr="002D18BB">
        <w:t xml:space="preserve"> se réunissent tous sur NEED, un nouveau réseau social qui leur promet de répondre à leurs besoins sous couvert d'un total anonymat, quels que soient ces besoins... et quelles qu'en soient les conséquences. Car, c'est bien connu, on n'a rien sans rien. Et si au départ la contrepartie semble dérisoire, il y a bientôt des morts dans la petite communauté...</w:t>
      </w:r>
    </w:p>
    <w:p w:rsidR="002D18BB" w:rsidRDefault="002D18BB">
      <w:r w:rsidRPr="002D18BB">
        <w:t xml:space="preserve">POZNANSKI, Ursula. Sous haute dépendance. Bayard Jeunesse, 2013. « Tu vas voir, c'est carrément génial », l'a prévenu </w:t>
      </w:r>
      <w:proofErr w:type="spellStart"/>
      <w:r w:rsidRPr="002D18BB">
        <w:t>Brynne</w:t>
      </w:r>
      <w:proofErr w:type="spellEnd"/>
      <w:r w:rsidRPr="002D18BB">
        <w:t xml:space="preserve"> en lui donnant le DVD. Ainsi, c'est à cause de ça que les copains de Nick ont changé à ce point : ils sont devenus secrets, distants, fatigués. Certes, en fan averti, Nick reconnaît qu'</w:t>
      </w:r>
      <w:proofErr w:type="spellStart"/>
      <w:r w:rsidRPr="002D18BB">
        <w:t>Erebos</w:t>
      </w:r>
      <w:proofErr w:type="spellEnd"/>
      <w:r w:rsidRPr="002D18BB">
        <w:t xml:space="preserve"> est un jeu vidéo hors du commun. Graphisme criant de vérité, combats palpitants, tout concourt à rendre le joueur « accro ». Au début, Nick ne voit en </w:t>
      </w:r>
      <w:proofErr w:type="spellStart"/>
      <w:r w:rsidRPr="002D18BB">
        <w:t>Erebos</w:t>
      </w:r>
      <w:proofErr w:type="spellEnd"/>
      <w:r w:rsidRPr="002D18BB">
        <w:t xml:space="preserve"> qu'un jeu de rôles ordinaire, mieux conçu peut-être ! Mais lorsque le Messager du jeu, qui distribue récompenses et blâmes à l'issue des épreuves, s'adresse à lui et non à son avatar, Nick est stupéfait : il comprend qu'on lui confie une mission dans le monde réel...</w:t>
      </w:r>
    </w:p>
    <w:p w:rsidR="00BC7B9E" w:rsidRDefault="00BC7B9E" w:rsidP="00BC7B9E">
      <w:r>
        <w:t xml:space="preserve">ALIX, Maïwenn. In Real Life - Tome 1 : Déconnexion. Milan 2018. Dans un futur </w:t>
      </w:r>
      <w:proofErr w:type="spellStart"/>
      <w:r>
        <w:t>postapocalyptique</w:t>
      </w:r>
      <w:proofErr w:type="spellEnd"/>
      <w:r>
        <w:t xml:space="preserve">, les humains vivent dans de petites implantations agricoles, travaillant à régénérer les écosystèmes endommagés. Chaque individu est connecté au Système. A travers ce vaste réseau numérique, les gens peuvent communiquer par la pensée et visiter pendant leur sommeil des "rêves éveillés", des rêves si réels qu'ils permettent aux membres du Système de vivre une existence virtuelle en parallèle de leur vie dans l'implantation. Chaque nuit, les adolescents s'affrontent dans des épreuves de construction de rêves. Le jour de la Répartition, les plus doués quitteront leur implantation pour consacrer leur vie à l'élaboration des rêves éveillés. Brutalement arrachée au Système alors qu'elle est sur le point de remporter le Tournoi des constructeurs, </w:t>
      </w:r>
      <w:proofErr w:type="spellStart"/>
      <w:r>
        <w:t>Lani</w:t>
      </w:r>
      <w:proofErr w:type="spellEnd"/>
      <w:r>
        <w:t xml:space="preserve"> découvre un monde "hors connexion", dans lequel son pouvoir d'élaborer des rêves lui offre un destin inattendu.</w:t>
      </w:r>
    </w:p>
    <w:p w:rsidR="002D18BB" w:rsidRDefault="00BC7B9E" w:rsidP="00BC7B9E">
      <w:r>
        <w:t>La parution du tome 2 est prévue pour juin 2019.</w:t>
      </w:r>
    </w:p>
    <w:p w:rsidR="000D7878" w:rsidRDefault="000D7878" w:rsidP="00F70356">
      <w:r>
        <w:lastRenderedPageBreak/>
        <w:t xml:space="preserve">LEHMANN, </w:t>
      </w:r>
      <w:r w:rsidR="00F70356">
        <w:t xml:space="preserve">Christian. No </w:t>
      </w:r>
      <w:proofErr w:type="spellStart"/>
      <w:r w:rsidR="00F70356">
        <w:t>Pasaràn</w:t>
      </w:r>
      <w:proofErr w:type="spellEnd"/>
      <w:r w:rsidR="00F70356">
        <w:t xml:space="preserve">, le jeu. Poche, 2017. </w:t>
      </w:r>
      <w:proofErr w:type="spellStart"/>
      <w:r w:rsidR="00F70356" w:rsidRPr="00F70356">
        <w:t>Eric</w:t>
      </w:r>
      <w:proofErr w:type="spellEnd"/>
      <w:r w:rsidR="00F70356" w:rsidRPr="00F70356">
        <w:t xml:space="preserve"> et Thierry n'avaient jamais prêté attention à cet insigne sur la veste en cuir de leur copain Andreas. Une vieille décoration militaire parmi beaucoup d'autres. Jusqu'au jour où, dans une boutique de jeux vidéo à Londres, le vendeur, un vieil homme, avait pointé l'index vers l'insigne. Il était devenu livide, s'était mis à crier. Puis il leur avait donné le jeu, leur avait ordonné d'y jouer. – Choisissez votre mode de jeu, avait demandé la voix. L'Expérience ultime n'est pas seulement un jeu vidéo, mais plutôt un passeport vers l'enfer, qui les renvoie dans le passé, sur le Chemin des Dames en 1917, à Guernica sous les bombes en 1937 ou à Paris pendant les rafles de juillet 1942....</w:t>
      </w:r>
    </w:p>
    <w:p w:rsidR="009770CD" w:rsidRPr="00F70356" w:rsidRDefault="009770CD" w:rsidP="00F70356">
      <w:r>
        <w:t>C</w:t>
      </w:r>
      <w:r w:rsidR="0003243B">
        <w:t>OLLEGE LYCEE</w:t>
      </w:r>
      <w:bookmarkStart w:id="0" w:name="_GoBack"/>
      <w:bookmarkEnd w:id="0"/>
    </w:p>
    <w:p w:rsidR="00BC7B9E" w:rsidRDefault="00BC7B9E" w:rsidP="00BC7B9E">
      <w:r>
        <w:t xml:space="preserve">VILLEMINOT, Vincent. Réseau(x) tome 1. Nathan (grand format). La guerre est déclenchée, sur le web et dans le monde réel. Sur les réseaux chacun pensait connaître chacun. Chacun surveillait, espionnait, aimait chacun. Mais désormais, trois guerres sont déclenchées, sur le web et dans le monde réel. Et </w:t>
      </w:r>
      <w:proofErr w:type="spellStart"/>
      <w:r>
        <w:t>Sixie</w:t>
      </w:r>
      <w:proofErr w:type="spellEnd"/>
      <w:r>
        <w:t xml:space="preserve"> est l’enjeu, le butin, le gibier de tous les combattants.</w:t>
      </w:r>
    </w:p>
    <w:p w:rsidR="00BC7B9E" w:rsidRDefault="00BC7B9E" w:rsidP="00BC7B9E">
      <w:r>
        <w:t xml:space="preserve">VILLEMINOT, Vincent. Réseau(x) tome 2. Nathan (grand format). La guerre se poursuit, sur le web et dans le monde réel. Sur les réseaux, tout le monde pensait connaître Nada#1. Tout le monde suivait, espionnait, redoutait Nada#1. Aujourd'hui, Son Altesse Anarchiste Sérénissime est en prison et l'armée des Clowns Noirs est sans tête. Les polices européennes </w:t>
      </w:r>
      <w:proofErr w:type="spellStart"/>
      <w:r>
        <w:t>vont-elles</w:t>
      </w:r>
      <w:proofErr w:type="spellEnd"/>
      <w:r>
        <w:t xml:space="preserve"> enfin pouvoir respirer ? Rien n'est moins sûr : un mystérieux Nada#2 fait son apparition et annonce un chaos d'un genre nouveau...</w:t>
      </w:r>
    </w:p>
    <w:p w:rsidR="00E91902" w:rsidRDefault="00E91902" w:rsidP="00E91902">
      <w:r>
        <w:t xml:space="preserve">FEIBEL, Thomas. </w:t>
      </w:r>
      <w:proofErr w:type="spellStart"/>
      <w:r>
        <w:t>Like</w:t>
      </w:r>
      <w:proofErr w:type="spellEnd"/>
      <w:r>
        <w:t xml:space="preserve"> me - Chaque clic compte. Bayard</w:t>
      </w:r>
      <w:r w:rsidR="00426834">
        <w:t>,</w:t>
      </w:r>
      <w:r>
        <w:t xml:space="preserve"> 2015. Jana, Caro et Eddie s'inscrivent à un concours organisé par le réseau social ON. Le vainqueur deviendra le présentateur d'une émission de webtélé. Pour l'emporter, il faut réunir le plus de points en postant des vidéos et des photos. Les trois collégiens s'allient pour augmenter leurs chances. Mais, bientôt, Caro est prise de doutes : Jana va trop loin, elle semble prête à tout pour gagner. Malgré tout, elle-même ne parvient pas à s'arrêter. La quête des </w:t>
      </w:r>
      <w:proofErr w:type="spellStart"/>
      <w:r>
        <w:t>like</w:t>
      </w:r>
      <w:proofErr w:type="spellEnd"/>
      <w:r>
        <w:t xml:space="preserve"> devient un besoin irrépressible...</w:t>
      </w:r>
    </w:p>
    <w:p w:rsidR="009770CD" w:rsidRDefault="00301209" w:rsidP="00BC7B9E">
      <w:r>
        <w:t>LYCEE</w:t>
      </w:r>
    </w:p>
    <w:p w:rsidR="00BC7B9E" w:rsidRDefault="00BC7B9E" w:rsidP="00BC7B9E">
      <w:r>
        <w:t>EGGERS, Dave. Le Cercle. Gallimard (Folio)</w:t>
      </w:r>
      <w:r w:rsidR="00426834">
        <w:t>,</w:t>
      </w:r>
      <w:r>
        <w:t xml:space="preserve"> 2016. Quand Mae Holland est embauchée par le Cercle, elle n’en revient pas. Ce géant d’Internet relie e-mails, réseaux sociaux et transactions bancaires dans un système universel, clé de voûte d’une société numérique prônant la civilité et la transparence. Mae se passionne pour son nouveau travail – même s’il l’absorbe entièrement, l’éloignant de ses proches, et même si elle s’expose aux yeux du monde en participant au dernier projet du Cercle, une avancée technologique aussi considérable qu’inquiétante…Ce qui ressemble d'abord au portrait d’une femme ambitieuse devient rapidement un roman au suspense haletant, qui étudie les liens entre vie privée et addiction aux réseaux sociaux, et interroge les limites de la connaissance.</w:t>
      </w:r>
    </w:p>
    <w:p w:rsidR="00BC7B9E" w:rsidRDefault="00BC7B9E" w:rsidP="00BC7B9E">
      <w:r>
        <w:t xml:space="preserve">BARD, Patrick. POV, point of </w:t>
      </w:r>
      <w:proofErr w:type="spellStart"/>
      <w:r>
        <w:t>view</w:t>
      </w:r>
      <w:proofErr w:type="spellEnd"/>
      <w:r>
        <w:t>. Syros, 2018. La première fois qu'un lien vers une vidéo porno s'affiche sur son ordinateur, Lucas est en train de télécharger un film de super-héros en streaming. Cette scène, qu'il visionne sans l'avoir voulu, le sidère, puis lui procure une émotion totalement inédite. Pour retrouver ce frisson initial, il glisse en secret dans une sphère qui accapare ses pensées, ses nuits, et bientôt tout son temps libre. Vu de l'extérieur, on pourrait croire que Lucas est un simple geek. Il est en réalité victime d'une addiction dont il ne peut plus sortir seul. Pour revenir du côté de la vie, il lui faudra accepter la rencontre et l'échange avec d'autres, loin des écrans.</w:t>
      </w:r>
    </w:p>
    <w:p w:rsidR="000D7878" w:rsidRDefault="000D7878" w:rsidP="000D7878">
      <w:r>
        <w:t xml:space="preserve">GIBSEN, Cole. Black listée. Hugo et Cie. 2015. En apparence, </w:t>
      </w:r>
      <w:proofErr w:type="spellStart"/>
      <w:r>
        <w:t>Regan</w:t>
      </w:r>
      <w:proofErr w:type="spellEnd"/>
      <w:r>
        <w:t xml:space="preserve"> </w:t>
      </w:r>
      <w:proofErr w:type="spellStart"/>
      <w:r>
        <w:t>Flay</w:t>
      </w:r>
      <w:proofErr w:type="spellEnd"/>
      <w:r>
        <w:t xml:space="preserve"> a tout ce dont on peut rêver. A 17 ans, elle est populaire, étudie dans l'un des meilleurs lycées du monde, et ses parents ont les </w:t>
      </w:r>
      <w:r>
        <w:lastRenderedPageBreak/>
        <w:t xml:space="preserve">moyens de satisfaire le moindre de ses souhaits. Mais sa vie bascule le jour où, en arrivant en cours, </w:t>
      </w:r>
      <w:proofErr w:type="spellStart"/>
      <w:r>
        <w:t>Regan</w:t>
      </w:r>
      <w:proofErr w:type="spellEnd"/>
      <w:r>
        <w:t xml:space="preserve"> découvre ses </w:t>
      </w:r>
      <w:proofErr w:type="spellStart"/>
      <w:r>
        <w:t>textos</w:t>
      </w:r>
      <w:proofErr w:type="spellEnd"/>
      <w:r>
        <w:t xml:space="preserve"> et messages privés Facebook placardés sur les murs du lycée. Vacheries, mensonges, insultes, manipulations : tout est là, exposé aux yeux de chacun. En une seconde, elle passe du statut de princesse à celui de véritable paria. Ses amis lui tournent le dos, et les autres élèves du lycée commencent à lui faire vivre un véritable enfer. Elle trouve du soutien auprès de Nolan, un jeune homme plutôt beau garçon mais légèrement dysfonctionnel socialement. Ce dernier découvre vite que </w:t>
      </w:r>
      <w:proofErr w:type="spellStart"/>
      <w:r>
        <w:t>Regan</w:t>
      </w:r>
      <w:proofErr w:type="spellEnd"/>
      <w:r>
        <w:t xml:space="preserve"> est tout sauf la miss Parfaite qu'elle voulait bien montrer. Sous sa carapace, c'est une jeune fille angoissée, qui a du mal à supporter les exigences de sa mère concernant son avenir. Car rester toujours au top demande une sacrée dose d'énergie, et aucun échec n'est envisageable. Pourtant, la chute de </w:t>
      </w:r>
      <w:proofErr w:type="spellStart"/>
      <w:r>
        <w:t>Regan</w:t>
      </w:r>
      <w:proofErr w:type="spellEnd"/>
      <w:r>
        <w:t xml:space="preserve"> n'est qu'un début, et personne n'en sortira indemne...</w:t>
      </w:r>
    </w:p>
    <w:sectPr w:rsidR="000D7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F4F58"/>
    <w:multiLevelType w:val="hybridMultilevel"/>
    <w:tmpl w:val="A55673F6"/>
    <w:lvl w:ilvl="0" w:tplc="3B42BD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BB"/>
    <w:rsid w:val="0003243B"/>
    <w:rsid w:val="000D1349"/>
    <w:rsid w:val="000D7878"/>
    <w:rsid w:val="002B5BFF"/>
    <w:rsid w:val="002D18BB"/>
    <w:rsid w:val="00301209"/>
    <w:rsid w:val="00426834"/>
    <w:rsid w:val="009770CD"/>
    <w:rsid w:val="00B47433"/>
    <w:rsid w:val="00BC7B9E"/>
    <w:rsid w:val="00D54F3C"/>
    <w:rsid w:val="00DC44CA"/>
    <w:rsid w:val="00E91902"/>
    <w:rsid w:val="00F130AC"/>
    <w:rsid w:val="00F42642"/>
    <w:rsid w:val="00F70356"/>
    <w:rsid w:val="00FC0A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6877"/>
  <w15:chartTrackingRefBased/>
  <w15:docId w15:val="{4C6EBE2A-73D5-445E-B67C-5291DAC4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1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1928</Words>
  <Characters>10610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2019-02-18T10:27:00Z</dcterms:created>
  <dcterms:modified xsi:type="dcterms:W3CDTF">2019-02-18T10:27:00Z</dcterms:modified>
</cp:coreProperties>
</file>